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59" w:rsidRPr="00F1538A" w:rsidRDefault="00F1538A" w:rsidP="007B2472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391C59" w:rsidRPr="00F1538A">
        <w:rPr>
          <w:b/>
          <w:sz w:val="40"/>
          <w:szCs w:val="40"/>
        </w:rPr>
        <w:t>zrada projektnog prijedloga za</w:t>
      </w:r>
      <w:r w:rsidR="007B2472">
        <w:rPr>
          <w:b/>
          <w:sz w:val="40"/>
          <w:szCs w:val="40"/>
          <w:lang w:val="hr-HR"/>
        </w:rPr>
        <w:t xml:space="preserve"> lokalne i</w:t>
      </w:r>
      <w:r w:rsidR="00391C59" w:rsidRPr="00F1538A">
        <w:rPr>
          <w:b/>
          <w:sz w:val="40"/>
          <w:szCs w:val="40"/>
        </w:rPr>
        <w:t xml:space="preserve"> EU fondove</w:t>
      </w:r>
    </w:p>
    <w:p w:rsidR="00391C59" w:rsidRDefault="00391C59" w:rsidP="00391C59">
      <w:pPr>
        <w:pStyle w:val="Heading1"/>
      </w:pPr>
      <w:r>
        <w:t>Prijavni obrazac</w:t>
      </w:r>
    </w:p>
    <w:p w:rsidR="00391C59" w:rsidRPr="00391C59" w:rsidRDefault="00E31093" w:rsidP="00391C59">
      <w:pPr>
        <w:rPr>
          <w:sz w:val="18"/>
          <w:szCs w:val="18"/>
        </w:rPr>
      </w:pPr>
      <w:r>
        <w:rPr>
          <w:sz w:val="18"/>
          <w:szCs w:val="18"/>
        </w:rPr>
        <w:t>Poštovani korisnici</w:t>
      </w:r>
      <w:r w:rsidR="00391C59" w:rsidRPr="00391C59">
        <w:rPr>
          <w:sz w:val="18"/>
          <w:szCs w:val="18"/>
        </w:rPr>
        <w:t xml:space="preserve">, molimo vas da popunite prijavni obrazac koji će nam pomoći da procijenimo vaše kapacitete i spremnost da aplicirate na EU fondove u ulozi prijavitelja ili partnera. </w:t>
      </w:r>
    </w:p>
    <w:tbl>
      <w:tblPr>
        <w:tblW w:w="105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2740"/>
        <w:gridCol w:w="2596"/>
        <w:gridCol w:w="2019"/>
      </w:tblGrid>
      <w:tr w:rsidR="00391C59" w:rsidRPr="00857BAE">
        <w:trPr>
          <w:trHeight w:val="755"/>
        </w:trPr>
        <w:tc>
          <w:tcPr>
            <w:tcW w:w="3173" w:type="dxa"/>
            <w:shd w:val="clear" w:color="auto" w:fill="auto"/>
          </w:tcPr>
          <w:p w:rsidR="00391C59" w:rsidRPr="00857BAE" w:rsidRDefault="00391C59" w:rsidP="00E31093">
            <w:pPr>
              <w:spacing w:after="0" w:line="240" w:lineRule="auto"/>
              <w:ind w:left="34"/>
              <w:rPr>
                <w:b/>
              </w:rPr>
            </w:pPr>
            <w:r w:rsidRPr="00857BAE">
              <w:rPr>
                <w:b/>
              </w:rPr>
              <w:t xml:space="preserve">NAZIV </w:t>
            </w:r>
            <w:r w:rsidR="00E31093">
              <w:rPr>
                <w:b/>
              </w:rPr>
              <w:t>INSTITIUCIJE PREKO KOJE BISTE PRIJAVLJIVALI PROJEKT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91C59" w:rsidRPr="00857BAE" w:rsidRDefault="00391C59" w:rsidP="00857BAE">
            <w:pPr>
              <w:spacing w:after="0" w:line="240" w:lineRule="auto"/>
            </w:pPr>
          </w:p>
        </w:tc>
      </w:tr>
      <w:tr w:rsidR="00391C59" w:rsidRPr="00857BAE">
        <w:trPr>
          <w:trHeight w:val="712"/>
        </w:trPr>
        <w:tc>
          <w:tcPr>
            <w:tcW w:w="3173" w:type="dxa"/>
            <w:shd w:val="clear" w:color="auto" w:fill="auto"/>
          </w:tcPr>
          <w:p w:rsidR="00391C59" w:rsidRPr="00857BAE" w:rsidRDefault="00391C59" w:rsidP="00E31093">
            <w:pPr>
              <w:spacing w:after="0" w:line="240" w:lineRule="auto"/>
              <w:rPr>
                <w:b/>
              </w:rPr>
            </w:pPr>
            <w:r w:rsidRPr="00857BAE">
              <w:rPr>
                <w:b/>
              </w:rPr>
              <w:t xml:space="preserve">DATUM I GODINA REGISTRACIJE </w:t>
            </w:r>
            <w:r w:rsidR="00E31093">
              <w:rPr>
                <w:b/>
              </w:rPr>
              <w:t>INSTITUCIJE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91C59" w:rsidRPr="00857BAE" w:rsidRDefault="00391C59" w:rsidP="00857BAE">
            <w:pPr>
              <w:spacing w:after="0" w:line="240" w:lineRule="auto"/>
            </w:pPr>
          </w:p>
        </w:tc>
      </w:tr>
      <w:tr w:rsidR="00391C59" w:rsidRPr="00857BAE">
        <w:trPr>
          <w:trHeight w:val="755"/>
        </w:trPr>
        <w:tc>
          <w:tcPr>
            <w:tcW w:w="3173" w:type="dxa"/>
            <w:shd w:val="clear" w:color="auto" w:fill="auto"/>
          </w:tcPr>
          <w:p w:rsidR="00391C59" w:rsidRPr="00857BAE" w:rsidRDefault="00391C59" w:rsidP="00857BAE">
            <w:pPr>
              <w:spacing w:after="0" w:line="240" w:lineRule="auto"/>
              <w:rPr>
                <w:b/>
              </w:rPr>
            </w:pPr>
            <w:r w:rsidRPr="00857BAE">
              <w:rPr>
                <w:b/>
              </w:rPr>
              <w:t>IMATE LI ISKUSTVO S PISANJEM</w:t>
            </w:r>
            <w:r w:rsidR="000557E0" w:rsidRPr="00857BAE">
              <w:rPr>
                <w:b/>
              </w:rPr>
              <w:t xml:space="preserve"> </w:t>
            </w:r>
            <w:r w:rsidRPr="00857BAE">
              <w:rPr>
                <w:b/>
              </w:rPr>
              <w:t xml:space="preserve"> I PROVOĐENJEM PROJEKATA</w:t>
            </w:r>
          </w:p>
          <w:p w:rsidR="00391C59" w:rsidRPr="00857BAE" w:rsidRDefault="00391C59" w:rsidP="00857BAE">
            <w:pPr>
              <w:spacing w:after="0" w:line="240" w:lineRule="auto"/>
            </w:pPr>
          </w:p>
        </w:tc>
        <w:tc>
          <w:tcPr>
            <w:tcW w:w="7355" w:type="dxa"/>
            <w:gridSpan w:val="3"/>
            <w:shd w:val="clear" w:color="auto" w:fill="auto"/>
          </w:tcPr>
          <w:p w:rsidR="00391C59" w:rsidRPr="00857BAE" w:rsidRDefault="00391C59" w:rsidP="00857BAE">
            <w:pPr>
              <w:spacing w:after="0" w:line="240" w:lineRule="auto"/>
            </w:pPr>
            <w:r w:rsidRPr="00857BAE">
              <w:t xml:space="preserve">      </w:t>
            </w:r>
          </w:p>
          <w:p w:rsidR="00391C59" w:rsidRPr="00857BAE" w:rsidRDefault="00391C59" w:rsidP="00857BAE">
            <w:pPr>
              <w:spacing w:after="0" w:line="240" w:lineRule="auto"/>
            </w:pPr>
            <w:r w:rsidRPr="00857BAE">
              <w:t xml:space="preserve">                  DA                                                                       NE</w:t>
            </w:r>
          </w:p>
        </w:tc>
      </w:tr>
      <w:tr w:rsidR="00391C59" w:rsidRPr="00857BAE">
        <w:trPr>
          <w:trHeight w:val="2222"/>
        </w:trPr>
        <w:tc>
          <w:tcPr>
            <w:tcW w:w="3173" w:type="dxa"/>
            <w:shd w:val="clear" w:color="auto" w:fill="auto"/>
          </w:tcPr>
          <w:p w:rsidR="00391C59" w:rsidRPr="00857BAE" w:rsidRDefault="00391C59" w:rsidP="00E31093">
            <w:pPr>
              <w:spacing w:after="0" w:line="240" w:lineRule="auto"/>
            </w:pPr>
            <w:r w:rsidRPr="00857BAE">
              <w:rPr>
                <w:b/>
              </w:rPr>
              <w:t xml:space="preserve">AKO STE NA PRETHODNO PITANJE ODGOVORILI S „DA“, </w:t>
            </w:r>
            <w:r w:rsidR="00335292" w:rsidRPr="00857BAE">
              <w:rPr>
                <w:b/>
              </w:rPr>
              <w:t>NABROJITE DONATORE I NAZIVE PROJEKATA</w:t>
            </w:r>
            <w:r w:rsidR="00E31093">
              <w:rPr>
                <w:b/>
              </w:rPr>
              <w:t xml:space="preserve"> TE VAŠU ULOGU U PROJEKTU</w:t>
            </w:r>
            <w:r w:rsidRPr="00857BAE">
              <w:t xml:space="preserve"> (npr. ministarstva, EU, Matra, Grad Karlovac...)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91C59" w:rsidRPr="00857BAE" w:rsidRDefault="00391C59" w:rsidP="00857BAE">
            <w:pPr>
              <w:spacing w:after="0" w:line="240" w:lineRule="auto"/>
            </w:pPr>
          </w:p>
        </w:tc>
      </w:tr>
      <w:tr w:rsidR="00391C59" w:rsidRPr="00857BAE">
        <w:trPr>
          <w:trHeight w:val="1245"/>
        </w:trPr>
        <w:tc>
          <w:tcPr>
            <w:tcW w:w="3173" w:type="dxa"/>
            <w:shd w:val="clear" w:color="auto" w:fill="auto"/>
          </w:tcPr>
          <w:p w:rsidR="00391C59" w:rsidRPr="00857BAE" w:rsidRDefault="00391C59" w:rsidP="00857BAE">
            <w:pPr>
              <w:spacing w:after="0" w:line="240" w:lineRule="auto"/>
            </w:pPr>
            <w:r w:rsidRPr="00857BAE">
              <w:rPr>
                <w:b/>
              </w:rPr>
              <w:t>IMATE LI DOGOVORENO ILI PLANIRANO PARTNERSTVO VEZANO UZ  EU PROJEKTE</w:t>
            </w:r>
            <w:r w:rsidRPr="00857BAE">
              <w:t xml:space="preserve"> (zaokruži)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91C59" w:rsidRPr="00857BAE" w:rsidRDefault="00391C59" w:rsidP="00857BAE">
            <w:pPr>
              <w:spacing w:after="0" w:line="240" w:lineRule="auto"/>
            </w:pPr>
          </w:p>
          <w:p w:rsidR="00391C59" w:rsidRPr="00857BAE" w:rsidRDefault="00391C59" w:rsidP="00857BAE">
            <w:pPr>
              <w:spacing w:after="0" w:line="240" w:lineRule="auto"/>
            </w:pPr>
          </w:p>
          <w:p w:rsidR="00391C59" w:rsidRPr="00857BAE" w:rsidRDefault="00391C59" w:rsidP="00857BAE">
            <w:pPr>
              <w:spacing w:after="0" w:line="240" w:lineRule="auto"/>
            </w:pPr>
            <w:r w:rsidRPr="00857BAE">
              <w:t xml:space="preserve">           DA                                                                      NE</w:t>
            </w:r>
          </w:p>
        </w:tc>
      </w:tr>
      <w:tr w:rsidR="00F62B9C" w:rsidRPr="00857BAE">
        <w:trPr>
          <w:trHeight w:val="1245"/>
        </w:trPr>
        <w:tc>
          <w:tcPr>
            <w:tcW w:w="3173" w:type="dxa"/>
            <w:shd w:val="clear" w:color="auto" w:fill="auto"/>
          </w:tcPr>
          <w:p w:rsidR="00F62B9C" w:rsidRPr="00857BAE" w:rsidRDefault="00F62B9C" w:rsidP="00857BAE">
            <w:pPr>
              <w:spacing w:after="0" w:line="240" w:lineRule="auto"/>
              <w:rPr>
                <w:b/>
              </w:rPr>
            </w:pPr>
            <w:r w:rsidRPr="00857BAE">
              <w:rPr>
                <w:b/>
              </w:rPr>
              <w:t>NA KOJI ĆE SE NAČIN PARTNER UKLJUČITI U IZRADU PROJEKTNOG PRIJEDLOGA?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F62B9C" w:rsidRPr="00857BAE" w:rsidRDefault="00F62B9C" w:rsidP="00857BAE">
            <w:pPr>
              <w:spacing w:after="0" w:line="240" w:lineRule="auto"/>
            </w:pPr>
          </w:p>
        </w:tc>
      </w:tr>
      <w:tr w:rsidR="00391C59" w:rsidRPr="00857BAE" w:rsidTr="00890EE3">
        <w:trPr>
          <w:trHeight w:val="2627"/>
        </w:trPr>
        <w:tc>
          <w:tcPr>
            <w:tcW w:w="3173" w:type="dxa"/>
            <w:shd w:val="clear" w:color="auto" w:fill="auto"/>
          </w:tcPr>
          <w:p w:rsidR="00391C59" w:rsidRPr="00857BAE" w:rsidRDefault="00391C59" w:rsidP="00857BAE">
            <w:pPr>
              <w:spacing w:after="0" w:line="240" w:lineRule="auto"/>
              <w:rPr>
                <w:b/>
              </w:rPr>
            </w:pPr>
            <w:r w:rsidRPr="00857BAE">
              <w:rPr>
                <w:b/>
              </w:rPr>
              <w:t>OPIŠITE UKRATKO KONKRENTNU IDEJU</w:t>
            </w:r>
            <w:r w:rsidR="003273CE" w:rsidRPr="00857BAE">
              <w:rPr>
                <w:b/>
              </w:rPr>
              <w:t xml:space="preserve"> (IDEJE)</w:t>
            </w:r>
            <w:r w:rsidRPr="00857BAE">
              <w:rPr>
                <w:b/>
              </w:rPr>
              <w:t xml:space="preserve"> S KOJOM BISTE APLICIRALI NA</w:t>
            </w:r>
            <w:r w:rsidR="00E31093">
              <w:rPr>
                <w:b/>
              </w:rPr>
              <w:t xml:space="preserve"> LOKALNE ILI</w:t>
            </w:r>
            <w:r w:rsidRPr="00857BAE">
              <w:rPr>
                <w:b/>
              </w:rPr>
              <w:t xml:space="preserve"> EU NATJEČAJE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391C59" w:rsidRPr="00857BAE" w:rsidRDefault="00391C59" w:rsidP="00857BAE">
            <w:pPr>
              <w:spacing w:after="0" w:line="240" w:lineRule="auto"/>
            </w:pPr>
          </w:p>
          <w:p w:rsidR="003273CE" w:rsidRPr="00857BAE" w:rsidRDefault="003273CE" w:rsidP="00857BAE">
            <w:pPr>
              <w:spacing w:after="0" w:line="240" w:lineRule="auto"/>
            </w:pPr>
          </w:p>
          <w:p w:rsidR="003273CE" w:rsidRPr="00857BAE" w:rsidRDefault="003273CE" w:rsidP="00857BAE">
            <w:pPr>
              <w:spacing w:after="0" w:line="240" w:lineRule="auto"/>
            </w:pPr>
          </w:p>
          <w:p w:rsidR="003273CE" w:rsidRPr="00857BAE" w:rsidRDefault="003273CE" w:rsidP="00857BAE">
            <w:pPr>
              <w:spacing w:after="0" w:line="240" w:lineRule="auto"/>
            </w:pPr>
          </w:p>
          <w:p w:rsidR="003273CE" w:rsidRPr="00857BAE" w:rsidRDefault="003273CE" w:rsidP="00857BAE">
            <w:pPr>
              <w:spacing w:after="0" w:line="240" w:lineRule="auto"/>
            </w:pPr>
          </w:p>
          <w:p w:rsidR="003273CE" w:rsidRPr="00857BAE" w:rsidRDefault="003273CE" w:rsidP="00857BAE">
            <w:pPr>
              <w:spacing w:after="0" w:line="240" w:lineRule="auto"/>
            </w:pPr>
          </w:p>
        </w:tc>
      </w:tr>
      <w:tr w:rsidR="000557E0" w:rsidRPr="00857BAE">
        <w:trPr>
          <w:trHeight w:val="505"/>
        </w:trPr>
        <w:tc>
          <w:tcPr>
            <w:tcW w:w="3173" w:type="dxa"/>
            <w:vMerge w:val="restart"/>
            <w:shd w:val="clear" w:color="auto" w:fill="auto"/>
          </w:tcPr>
          <w:p w:rsidR="000557E0" w:rsidRPr="00857BAE" w:rsidRDefault="000557E0" w:rsidP="00E31093">
            <w:pPr>
              <w:spacing w:after="0" w:line="240" w:lineRule="auto"/>
              <w:rPr>
                <w:b/>
              </w:rPr>
            </w:pPr>
            <w:r w:rsidRPr="00857BAE">
              <w:rPr>
                <w:b/>
              </w:rPr>
              <w:t>NAVEDITE IME</w:t>
            </w:r>
            <w:r w:rsidR="00E31093">
              <w:rPr>
                <w:b/>
              </w:rPr>
              <w:t xml:space="preserve"> I PREZIME</w:t>
            </w:r>
          </w:p>
        </w:tc>
        <w:tc>
          <w:tcPr>
            <w:tcW w:w="2740" w:type="dxa"/>
            <w:shd w:val="clear" w:color="auto" w:fill="auto"/>
          </w:tcPr>
          <w:p w:rsidR="000557E0" w:rsidRPr="00857BAE" w:rsidRDefault="000557E0" w:rsidP="00857BAE">
            <w:pPr>
              <w:spacing w:after="0" w:line="240" w:lineRule="auto"/>
              <w:jc w:val="both"/>
            </w:pPr>
          </w:p>
          <w:p w:rsidR="000557E0" w:rsidRPr="00857BAE" w:rsidRDefault="000557E0" w:rsidP="00857BAE">
            <w:pPr>
              <w:spacing w:after="0" w:line="240" w:lineRule="auto"/>
              <w:jc w:val="both"/>
            </w:pPr>
            <w:r w:rsidRPr="00857BAE">
              <w:t>IME I PREZIME</w:t>
            </w:r>
          </w:p>
          <w:p w:rsidR="000557E0" w:rsidRPr="00857BAE" w:rsidRDefault="000557E0" w:rsidP="00857BAE">
            <w:pPr>
              <w:spacing w:after="0" w:line="240" w:lineRule="auto"/>
              <w:jc w:val="both"/>
            </w:pPr>
          </w:p>
          <w:p w:rsidR="000557E0" w:rsidRPr="00857BAE" w:rsidRDefault="000557E0" w:rsidP="00857BAE">
            <w:pPr>
              <w:spacing w:after="0" w:line="240" w:lineRule="auto"/>
              <w:jc w:val="both"/>
            </w:pPr>
          </w:p>
        </w:tc>
        <w:tc>
          <w:tcPr>
            <w:tcW w:w="2596" w:type="dxa"/>
            <w:shd w:val="clear" w:color="auto" w:fill="auto"/>
          </w:tcPr>
          <w:p w:rsidR="000557E0" w:rsidRPr="00857BAE" w:rsidRDefault="000557E0" w:rsidP="00857BAE">
            <w:pPr>
              <w:spacing w:after="0" w:line="240" w:lineRule="auto"/>
              <w:jc w:val="both"/>
            </w:pPr>
          </w:p>
          <w:p w:rsidR="000557E0" w:rsidRPr="00857BAE" w:rsidRDefault="000557E0" w:rsidP="00857BAE">
            <w:pPr>
              <w:spacing w:after="0" w:line="240" w:lineRule="auto"/>
              <w:jc w:val="both"/>
            </w:pPr>
            <w:r w:rsidRPr="00857BAE">
              <w:t>E-MAIL</w:t>
            </w:r>
          </w:p>
          <w:p w:rsidR="000557E0" w:rsidRPr="00857BAE" w:rsidRDefault="000557E0" w:rsidP="00857BAE">
            <w:pPr>
              <w:spacing w:after="0" w:line="240" w:lineRule="auto"/>
              <w:jc w:val="both"/>
            </w:pPr>
          </w:p>
          <w:p w:rsidR="000557E0" w:rsidRPr="00857BAE" w:rsidRDefault="000557E0" w:rsidP="00857BAE">
            <w:pPr>
              <w:spacing w:after="0" w:line="240" w:lineRule="auto"/>
              <w:jc w:val="both"/>
            </w:pPr>
          </w:p>
        </w:tc>
        <w:tc>
          <w:tcPr>
            <w:tcW w:w="2019" w:type="dxa"/>
            <w:shd w:val="clear" w:color="auto" w:fill="auto"/>
          </w:tcPr>
          <w:p w:rsidR="000557E0" w:rsidRPr="00857BAE" w:rsidRDefault="000557E0" w:rsidP="00857BAE">
            <w:pPr>
              <w:spacing w:after="0" w:line="240" w:lineRule="auto"/>
              <w:jc w:val="both"/>
            </w:pPr>
          </w:p>
          <w:p w:rsidR="000557E0" w:rsidRPr="00857BAE" w:rsidRDefault="000557E0" w:rsidP="00857BAE">
            <w:pPr>
              <w:spacing w:after="0" w:line="240" w:lineRule="auto"/>
              <w:jc w:val="both"/>
            </w:pPr>
            <w:r w:rsidRPr="00857BAE">
              <w:t>MOBITEL</w:t>
            </w:r>
          </w:p>
        </w:tc>
      </w:tr>
      <w:tr w:rsidR="000557E0" w:rsidRPr="00857BAE">
        <w:trPr>
          <w:trHeight w:val="504"/>
        </w:trPr>
        <w:tc>
          <w:tcPr>
            <w:tcW w:w="3173" w:type="dxa"/>
            <w:vMerge/>
            <w:shd w:val="clear" w:color="auto" w:fill="auto"/>
          </w:tcPr>
          <w:p w:rsidR="000557E0" w:rsidRPr="00857BAE" w:rsidRDefault="000557E0" w:rsidP="00857BAE">
            <w:pPr>
              <w:spacing w:after="0" w:line="240" w:lineRule="auto"/>
            </w:pPr>
          </w:p>
        </w:tc>
        <w:tc>
          <w:tcPr>
            <w:tcW w:w="2740" w:type="dxa"/>
            <w:shd w:val="clear" w:color="auto" w:fill="auto"/>
          </w:tcPr>
          <w:p w:rsidR="000557E0" w:rsidRPr="00857BAE" w:rsidRDefault="000557E0" w:rsidP="00857BAE">
            <w:pPr>
              <w:spacing w:after="0" w:line="240" w:lineRule="auto"/>
            </w:pPr>
          </w:p>
        </w:tc>
        <w:tc>
          <w:tcPr>
            <w:tcW w:w="2596" w:type="dxa"/>
            <w:shd w:val="clear" w:color="auto" w:fill="auto"/>
          </w:tcPr>
          <w:p w:rsidR="000557E0" w:rsidRPr="00857BAE" w:rsidRDefault="000557E0" w:rsidP="00857BAE">
            <w:pPr>
              <w:spacing w:after="0" w:line="240" w:lineRule="auto"/>
            </w:pPr>
          </w:p>
        </w:tc>
        <w:tc>
          <w:tcPr>
            <w:tcW w:w="2019" w:type="dxa"/>
            <w:shd w:val="clear" w:color="auto" w:fill="auto"/>
          </w:tcPr>
          <w:p w:rsidR="000557E0" w:rsidRPr="00857BAE" w:rsidRDefault="000557E0" w:rsidP="00857BAE">
            <w:pPr>
              <w:spacing w:after="0" w:line="240" w:lineRule="auto"/>
            </w:pPr>
          </w:p>
        </w:tc>
      </w:tr>
    </w:tbl>
    <w:p w:rsidR="00F62B9C" w:rsidRDefault="003273CE">
      <w:r>
        <w:t>Napominjemo da će</w:t>
      </w:r>
      <w:r w:rsidR="00E31093">
        <w:t xml:space="preserve"> radionice za izradu projek</w:t>
      </w:r>
      <w:r w:rsidR="007F5F86">
        <w:t>tnog prijedloga trajati ukupno 4</w:t>
      </w:r>
      <w:r w:rsidR="00E31093">
        <w:t xml:space="preserve"> dana</w:t>
      </w:r>
      <w:r>
        <w:t xml:space="preserve">. </w:t>
      </w:r>
      <w:r w:rsidR="00F62B9C">
        <w:t xml:space="preserve">Uvjerenje o završetku </w:t>
      </w:r>
      <w:r w:rsidR="00F1538A">
        <w:t>obuke</w:t>
      </w:r>
      <w:r w:rsidR="00F62B9C">
        <w:t xml:space="preserve"> će dobiti isključivo polaznici koji će biti prisutni na svim radionicama u cjelokupnom trajanju.</w:t>
      </w:r>
    </w:p>
    <w:p w:rsidR="003273CE" w:rsidRDefault="00F62B9C">
      <w:r>
        <w:t>Ručak</w:t>
      </w:r>
      <w:r w:rsidR="00F1538A">
        <w:t>, kava i sokovi te</w:t>
      </w:r>
      <w:r>
        <w:t xml:space="preserve"> putni troškovi nisu osigurani.</w:t>
      </w:r>
    </w:p>
    <w:sectPr w:rsidR="003273CE" w:rsidSect="00890EE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C59"/>
    <w:rsid w:val="000557E0"/>
    <w:rsid w:val="0021523C"/>
    <w:rsid w:val="003273CE"/>
    <w:rsid w:val="00335292"/>
    <w:rsid w:val="00391C59"/>
    <w:rsid w:val="004050E1"/>
    <w:rsid w:val="00441041"/>
    <w:rsid w:val="004A4485"/>
    <w:rsid w:val="00672132"/>
    <w:rsid w:val="00767F06"/>
    <w:rsid w:val="007B2472"/>
    <w:rsid w:val="007F5F86"/>
    <w:rsid w:val="00857BAE"/>
    <w:rsid w:val="00890EE3"/>
    <w:rsid w:val="009848F2"/>
    <w:rsid w:val="009E2D9A"/>
    <w:rsid w:val="00D57EA6"/>
    <w:rsid w:val="00D657CA"/>
    <w:rsid w:val="00E2495A"/>
    <w:rsid w:val="00E31093"/>
    <w:rsid w:val="00F1538A"/>
    <w:rsid w:val="00F434FC"/>
    <w:rsid w:val="00F6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85"/>
    <w:pPr>
      <w:spacing w:after="200" w:line="276" w:lineRule="auto"/>
    </w:pPr>
    <w:rPr>
      <w:sz w:val="22"/>
      <w:szCs w:val="22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C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10"/>
    <w:rsid w:val="00391C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9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91C5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Izrada projektnog prijedloga za lokalne i EU fondove</vt:lpstr>
    </vt:vector>
  </TitlesOfParts>
  <Company>HP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Izrada projektnog prijedloga za lokalne i EU fondove</dc:title>
  <dc:subject/>
  <dc:creator>Mario - CCI</dc:creator>
  <cp:keywords/>
  <cp:lastModifiedBy>Tanja Perišić</cp:lastModifiedBy>
  <cp:revision>2</cp:revision>
  <dcterms:created xsi:type="dcterms:W3CDTF">2013-10-07T13:38:00Z</dcterms:created>
  <dcterms:modified xsi:type="dcterms:W3CDTF">2013-10-07T13:38:00Z</dcterms:modified>
</cp:coreProperties>
</file>